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1F02" w14:textId="77777777" w:rsidR="00E82DD5" w:rsidRPr="007B5534" w:rsidRDefault="00E82DD5" w:rsidP="00E82DD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5534">
        <w:rPr>
          <w:rFonts w:ascii="Times New Roman" w:hAnsi="Times New Roman" w:cs="Times New Roman"/>
          <w:i/>
          <w:sz w:val="24"/>
          <w:szCs w:val="24"/>
        </w:rPr>
        <w:t>Оценка планируемых результатов по учебному предмету</w:t>
      </w:r>
    </w:p>
    <w:p w14:paraId="66BC4958" w14:textId="66481411" w:rsidR="00E82DD5" w:rsidRPr="007B5534" w:rsidRDefault="00E82DD5" w:rsidP="00E82D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5534">
        <w:rPr>
          <w:rFonts w:ascii="Times New Roman" w:hAnsi="Times New Roman" w:cs="Times New Roman"/>
          <w:i/>
          <w:sz w:val="24"/>
          <w:szCs w:val="24"/>
        </w:rPr>
        <w:t xml:space="preserve"> «Русский язык» 1</w:t>
      </w:r>
      <w:r w:rsidR="007F3290">
        <w:rPr>
          <w:rFonts w:ascii="Times New Roman" w:hAnsi="Times New Roman" w:cs="Times New Roman"/>
          <w:i/>
          <w:sz w:val="24"/>
          <w:szCs w:val="24"/>
        </w:rPr>
        <w:t>1</w:t>
      </w:r>
      <w:r w:rsidRPr="007B5534">
        <w:rPr>
          <w:rFonts w:ascii="Times New Roman" w:hAnsi="Times New Roman" w:cs="Times New Roman"/>
          <w:i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9"/>
        <w:gridCol w:w="1807"/>
        <w:gridCol w:w="1784"/>
      </w:tblGrid>
      <w:tr w:rsidR="00E82DD5" w:rsidRPr="007B5534" w14:paraId="4D1F8A37" w14:textId="77777777" w:rsidTr="00B608B0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A8F5" w14:textId="77777777" w:rsidR="00E82DD5" w:rsidRPr="007B5534" w:rsidRDefault="00E82DD5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9FBC" w14:textId="77777777" w:rsidR="00E82DD5" w:rsidRPr="007B5534" w:rsidRDefault="00E82DD5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DC3E" w14:textId="77777777" w:rsidR="00E82DD5" w:rsidRPr="007B5534" w:rsidRDefault="00E82DD5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148F" w14:textId="77777777" w:rsidR="00E82DD5" w:rsidRPr="007B5534" w:rsidRDefault="00E82DD5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E82DD5" w:rsidRPr="007B5534" w14:paraId="59C41D44" w14:textId="77777777" w:rsidTr="00B608B0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38C5" w14:textId="77777777" w:rsidR="00E82DD5" w:rsidRPr="007B5534" w:rsidRDefault="00E82DD5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2124" w14:textId="70A4E7E4" w:rsidR="00746A5E" w:rsidRPr="007B5534" w:rsidRDefault="00746A5E" w:rsidP="00746A5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экологии языка, о проблемах речевой культуры в современном обществе.</w:t>
            </w:r>
          </w:p>
          <w:p w14:paraId="7676F328" w14:textId="5D892031" w:rsidR="00746A5E" w:rsidRPr="00746A5E" w:rsidRDefault="00746A5E" w:rsidP="00746A5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</w:t>
            </w:r>
            <w:r w:rsidRPr="0074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6F44B6" w14:textId="77777777" w:rsidR="00E82DD5" w:rsidRPr="007B5534" w:rsidRDefault="00E82DD5" w:rsidP="00B608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составлять текст </w:t>
            </w:r>
            <w:r w:rsidRPr="007B553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сочинения-рассуждения по исходному тексту в соответствии со всеми нормами русского литературного языка.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053" w14:textId="77777777" w:rsidR="00E82DD5" w:rsidRPr="007B5534" w:rsidRDefault="00E82DD5" w:rsidP="00B608B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7B553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Обучающее сочинение-рассуждение по исходному тексту</w:t>
            </w:r>
          </w:p>
          <w:p w14:paraId="1EFE1FF3" w14:textId="77777777" w:rsidR="00E82DD5" w:rsidRPr="007B5534" w:rsidRDefault="00E82DD5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10E" w14:textId="213156D0" w:rsidR="00E82DD5" w:rsidRPr="007B5534" w:rsidRDefault="00623888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42FDA" w:rsidRPr="007B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DD5" w:rsidRPr="007B5534" w14:paraId="3908202E" w14:textId="77777777" w:rsidTr="00B608B0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8F9" w14:textId="77777777" w:rsidR="00E82DD5" w:rsidRPr="007B5534" w:rsidRDefault="00E82DD5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8A9A" w14:textId="16CCDBB8" w:rsidR="00E56C9B" w:rsidRPr="007B5534" w:rsidRDefault="00B42FDA" w:rsidP="00E56C9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C9B"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синтаксический анализ словосочетания, простого и сложного предложения.</w:t>
            </w:r>
          </w:p>
          <w:p w14:paraId="5C442C68" w14:textId="77777777" w:rsidR="00E56C9B" w:rsidRPr="00E56C9B" w:rsidRDefault="00E56C9B" w:rsidP="00E56C9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изобразительно-выразительные средства синтаксиса русского языка (в рамках изученного).</w:t>
            </w:r>
          </w:p>
          <w:p w14:paraId="3E68725D" w14:textId="77777777" w:rsidR="00E56C9B" w:rsidRPr="00E56C9B" w:rsidRDefault="00E56C9B" w:rsidP="00E56C9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      </w:r>
          </w:p>
          <w:p w14:paraId="47F838CB" w14:textId="77777777" w:rsidR="00E56C9B" w:rsidRPr="00E56C9B" w:rsidRDefault="00E56C9B" w:rsidP="00E56C9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синтаксические нормы.</w:t>
            </w:r>
          </w:p>
          <w:p w14:paraId="2B130CFF" w14:textId="18A7A9E0" w:rsidR="00E82DD5" w:rsidRPr="007B5534" w:rsidRDefault="00E56C9B" w:rsidP="00E56C9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словари грамматических трудностей, справочники</w:t>
            </w:r>
            <w:r w:rsidR="00E82DD5"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FDA"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E65CD2" w14:textId="50AD763E" w:rsidR="00E82DD5" w:rsidRPr="007B5534" w:rsidRDefault="00B42FDA" w:rsidP="00B608B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839105" w14:textId="77777777" w:rsidR="00E82DD5" w:rsidRPr="007B5534" w:rsidRDefault="00E82DD5" w:rsidP="00B608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5784" w14:textId="619D987B" w:rsidR="00E82DD5" w:rsidRPr="007B5534" w:rsidRDefault="00ED18EB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="00E82DD5" w:rsidRPr="007B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2FDA" w:rsidRPr="007B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F9B" w14:textId="27851EB5" w:rsidR="00E82DD5" w:rsidRPr="007B5534" w:rsidRDefault="00623888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ED18EB" w:rsidRPr="007B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DD5" w:rsidRPr="007B5534" w14:paraId="2912D598" w14:textId="77777777" w:rsidTr="00B608B0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5A82" w14:textId="77777777" w:rsidR="00E82DD5" w:rsidRPr="007B5534" w:rsidRDefault="00E82DD5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D756" w14:textId="128836D8" w:rsidR="00FF07C0" w:rsidRPr="00FF07C0" w:rsidRDefault="00B42FDA" w:rsidP="00FF07C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07C0" w:rsidRPr="00FF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принципах и разделах русской пунктуации.</w:t>
            </w:r>
          </w:p>
          <w:p w14:paraId="34CCEEDC" w14:textId="77777777" w:rsidR="00FF07C0" w:rsidRPr="00FF07C0" w:rsidRDefault="00FF07C0" w:rsidP="00FF07C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пунктуационный анализ предложения.</w:t>
            </w:r>
          </w:p>
          <w:p w14:paraId="34F44810" w14:textId="77777777" w:rsidR="00FF07C0" w:rsidRPr="00FF07C0" w:rsidRDefault="00FF07C0" w:rsidP="00FF07C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      </w:r>
          </w:p>
          <w:p w14:paraId="1A7D54FF" w14:textId="77777777" w:rsidR="00FF07C0" w:rsidRPr="00FF07C0" w:rsidRDefault="00FF07C0" w:rsidP="00FF07C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пунктуации.</w:t>
            </w:r>
          </w:p>
          <w:p w14:paraId="4ED68927" w14:textId="3733A0E6" w:rsidR="00E82DD5" w:rsidRPr="007B5534" w:rsidRDefault="00FF07C0" w:rsidP="00FF07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справочники по пунктуации.</w:t>
            </w:r>
          </w:p>
          <w:p w14:paraId="6FFE4BAC" w14:textId="52B079C9" w:rsidR="00FF07C0" w:rsidRPr="007B5534" w:rsidRDefault="00FF07C0" w:rsidP="00FF07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составлять текст </w:t>
            </w:r>
            <w:r w:rsidRPr="007B553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сочинения-рассуждения по исходному тексту в соответствии со всеми нормами русского литературного языка.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F821" w14:textId="5CDDF118" w:rsidR="00E82DD5" w:rsidRPr="007B5534" w:rsidRDefault="00FF07C0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исходному тексту</w:t>
            </w:r>
            <w:r w:rsidRPr="007B5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A2A" w14:textId="57826DFD" w:rsidR="00E82DD5" w:rsidRPr="007B5534" w:rsidRDefault="00623888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D18EB" w:rsidRPr="007B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DD5" w:rsidRPr="007B5534" w14:paraId="30E73604" w14:textId="77777777" w:rsidTr="00B608B0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71E" w14:textId="77777777" w:rsidR="00E82DD5" w:rsidRPr="007B5534" w:rsidRDefault="00E82DD5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57E4" w14:textId="06633743" w:rsidR="00FF07C0" w:rsidRPr="007B5534" w:rsidRDefault="00FF07C0" w:rsidP="00FF07C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функциональной стилистике как разделе лингвистики.</w:t>
            </w:r>
          </w:p>
          <w:p w14:paraId="2D507975" w14:textId="77777777" w:rsidR="00FF07C0" w:rsidRPr="00FF07C0" w:rsidRDefault="00FF07C0" w:rsidP="00FF07C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      </w:r>
          </w:p>
          <w:p w14:paraId="035036C1" w14:textId="77777777" w:rsidR="00FF07C0" w:rsidRPr="00FF07C0" w:rsidRDefault="00FF07C0" w:rsidP="00FF07C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      </w:r>
          </w:p>
          <w:p w14:paraId="375134E6" w14:textId="77777777" w:rsidR="00FF07C0" w:rsidRPr="00FF07C0" w:rsidRDefault="00FF07C0" w:rsidP="00FF07C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      </w:r>
          </w:p>
          <w:p w14:paraId="41672A88" w14:textId="77777777" w:rsidR="00FF07C0" w:rsidRPr="007B5534" w:rsidRDefault="00FF07C0" w:rsidP="00FF07C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функциональных разновидностях языка в речевой практике.</w:t>
            </w:r>
          </w:p>
          <w:p w14:paraId="3D6C21D1" w14:textId="785A1E0C" w:rsidR="001F7053" w:rsidRPr="00FF07C0" w:rsidRDefault="001F7053" w:rsidP="00FF07C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составлять текст </w:t>
            </w:r>
            <w:r w:rsidRPr="007B553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сочинения-рассуждения по исходному тексту в соответствии со всеми нормами русского литературного языка.</w:t>
            </w:r>
          </w:p>
          <w:p w14:paraId="3C76278E" w14:textId="2DD77F1F" w:rsidR="00E82DD5" w:rsidRPr="007B5534" w:rsidRDefault="00E82DD5" w:rsidP="00B608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7EF" w14:textId="3879DFDC" w:rsidR="00E82DD5" w:rsidRPr="007B5534" w:rsidRDefault="00FF07C0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по исходному тексту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B07" w14:textId="35FF3F42" w:rsidR="00E82DD5" w:rsidRPr="007B5534" w:rsidRDefault="00623888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D18EB" w:rsidRPr="007B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DD5" w:rsidRPr="007B5534" w14:paraId="76178DF5" w14:textId="77777777" w:rsidTr="00B608B0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590" w14:textId="77777777" w:rsidR="00E82DD5" w:rsidRPr="007B5534" w:rsidRDefault="00E82DD5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148C" w14:textId="3A70888A" w:rsidR="00E82DD5" w:rsidRPr="007B5534" w:rsidRDefault="008F71F6" w:rsidP="00B608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решать тест в формате ЕГЭ, работать с бланком ответов №1, качественно проверять свою работу в соответствии с требованиями.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388" w14:textId="7FCB2C66" w:rsidR="00E82DD5" w:rsidRPr="007B5534" w:rsidRDefault="00E82DD5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1F7053" w:rsidRPr="007B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F7053" w:rsidRPr="007B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59F" w14:textId="692DF578" w:rsidR="00E82DD5" w:rsidRPr="007B5534" w:rsidRDefault="00623888" w:rsidP="00B60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D18EB" w:rsidRPr="007B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0ADF11C" w14:textId="77777777" w:rsidR="00E82DD5" w:rsidRPr="007B5534" w:rsidRDefault="00E82DD5" w:rsidP="00E82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077173" w14:textId="77777777" w:rsidR="00E82DD5" w:rsidRPr="007B5534" w:rsidRDefault="00E82DD5" w:rsidP="00E82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4CCBE1" w14:textId="77777777" w:rsidR="00CC6732" w:rsidRPr="007B5534" w:rsidRDefault="00CC67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6732" w:rsidRPr="007B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7A"/>
    <w:rsid w:val="001E4AB7"/>
    <w:rsid w:val="001F7053"/>
    <w:rsid w:val="0035067A"/>
    <w:rsid w:val="00623888"/>
    <w:rsid w:val="00746A5E"/>
    <w:rsid w:val="007B5534"/>
    <w:rsid w:val="007F3290"/>
    <w:rsid w:val="008F71F6"/>
    <w:rsid w:val="00B42FDA"/>
    <w:rsid w:val="00C11272"/>
    <w:rsid w:val="00CC6732"/>
    <w:rsid w:val="00CE412D"/>
    <w:rsid w:val="00D93F90"/>
    <w:rsid w:val="00E56C9B"/>
    <w:rsid w:val="00E82DD5"/>
    <w:rsid w:val="00E86C38"/>
    <w:rsid w:val="00ED18EB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33A0"/>
  <w15:chartTrackingRefBased/>
  <w15:docId w15:val="{8163D1DB-ECEF-4E24-8393-83D2975F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D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D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2D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Насоновская</dc:creator>
  <cp:keywords/>
  <dc:description/>
  <cp:lastModifiedBy>PC</cp:lastModifiedBy>
  <cp:revision>4</cp:revision>
  <dcterms:created xsi:type="dcterms:W3CDTF">2023-09-06T19:05:00Z</dcterms:created>
  <dcterms:modified xsi:type="dcterms:W3CDTF">2023-09-07T18:57:00Z</dcterms:modified>
</cp:coreProperties>
</file>